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1B63" w14:textId="77777777" w:rsidR="001C257E" w:rsidRDefault="001C257E">
      <w:pPr>
        <w:rPr>
          <w:lang w:val="es-CO"/>
        </w:rPr>
      </w:pPr>
      <w:r>
        <w:rPr>
          <w:lang w:val="es-CO"/>
        </w:rPr>
        <w:t>Fecha: 18 de enero de 2018</w:t>
      </w:r>
    </w:p>
    <w:p w14:paraId="63D3B5AC" w14:textId="64902672" w:rsidR="001C257E" w:rsidRPr="005A5349" w:rsidRDefault="001C257E">
      <w:pPr>
        <w:rPr>
          <w:b/>
        </w:rPr>
      </w:pPr>
      <w:proofErr w:type="spellStart"/>
      <w:r w:rsidRPr="008D6F3C">
        <w:rPr>
          <w:b/>
        </w:rPr>
        <w:t>Integrantes</w:t>
      </w:r>
      <w:proofErr w:type="spellEnd"/>
      <w:r w:rsidRPr="008D6F3C">
        <w:rPr>
          <w:b/>
        </w:rPr>
        <w:t>:</w:t>
      </w:r>
    </w:p>
    <w:p w14:paraId="4BED82F7" w14:textId="77777777" w:rsidR="001C257E" w:rsidRDefault="001C257E">
      <w:r>
        <w:t>Ricardo Tejada</w:t>
      </w:r>
    </w:p>
    <w:p w14:paraId="71C624C1" w14:textId="77777777" w:rsidR="001C257E" w:rsidRDefault="001C257E">
      <w:r>
        <w:t xml:space="preserve">José David </w:t>
      </w:r>
      <w:proofErr w:type="spellStart"/>
      <w:r>
        <w:t>Urbano</w:t>
      </w:r>
      <w:proofErr w:type="spellEnd"/>
    </w:p>
    <w:p w14:paraId="597CF6F3" w14:textId="4961C53F" w:rsidR="001C257E" w:rsidRDefault="0009354B">
      <w:r>
        <w:t xml:space="preserve">Anderson </w:t>
      </w:r>
      <w:proofErr w:type="spellStart"/>
      <w:r>
        <w:t>Aristizábal</w:t>
      </w:r>
      <w:proofErr w:type="spellEnd"/>
      <w:r>
        <w:t xml:space="preserve"> </w:t>
      </w:r>
    </w:p>
    <w:p w14:paraId="34EDBD4B" w14:textId="120A2A2C" w:rsidR="008D5B20" w:rsidRDefault="0009354B">
      <w:r>
        <w:t xml:space="preserve">Amanda </w:t>
      </w:r>
      <w:proofErr w:type="spellStart"/>
      <w:r>
        <w:t>Castañeda</w:t>
      </w:r>
      <w:proofErr w:type="spellEnd"/>
    </w:p>
    <w:p w14:paraId="2AB91912" w14:textId="29513018" w:rsidR="0009354B" w:rsidRDefault="0009354B">
      <w:r>
        <w:t>Robert Pop</w:t>
      </w:r>
    </w:p>
    <w:p w14:paraId="2AAECCFB" w14:textId="789963AD" w:rsidR="0009354B" w:rsidRDefault="0009354B">
      <w:r>
        <w:t xml:space="preserve">Jennifer </w:t>
      </w:r>
      <w:r w:rsidR="007E279A">
        <w:t>Ortiz</w:t>
      </w:r>
    </w:p>
    <w:p w14:paraId="2F91CC86" w14:textId="4B4EAD1E" w:rsidR="007E279A" w:rsidRDefault="007E279A">
      <w:r>
        <w:t xml:space="preserve">Valentina </w:t>
      </w:r>
      <w:proofErr w:type="spellStart"/>
      <w:r>
        <w:t>Montaño</w:t>
      </w:r>
      <w:proofErr w:type="spellEnd"/>
    </w:p>
    <w:p w14:paraId="309270E6" w14:textId="0371F1A8" w:rsidR="007E279A" w:rsidRDefault="007E279A">
      <w:r>
        <w:t xml:space="preserve">José David </w:t>
      </w:r>
      <w:proofErr w:type="spellStart"/>
      <w:r>
        <w:t>Sinza</w:t>
      </w:r>
      <w:proofErr w:type="spellEnd"/>
    </w:p>
    <w:p w14:paraId="45507958" w14:textId="1608EEE3" w:rsidR="007E279A" w:rsidRDefault="007E279A">
      <w:r>
        <w:t>Luis Gaviria</w:t>
      </w:r>
    </w:p>
    <w:p w14:paraId="0135DB45" w14:textId="379F28E1" w:rsidR="008D6F3C" w:rsidRDefault="007E279A">
      <w:proofErr w:type="spellStart"/>
      <w:r>
        <w:t>Óscar</w:t>
      </w:r>
      <w:proofErr w:type="spellEnd"/>
      <w:r>
        <w:t xml:space="preserve"> Corrales</w:t>
      </w:r>
    </w:p>
    <w:p w14:paraId="7283948C" w14:textId="70592660" w:rsidR="00C25F36" w:rsidRPr="008D6F3C" w:rsidRDefault="00C25F36">
      <w:pPr>
        <w:rPr>
          <w:b/>
        </w:rPr>
      </w:pPr>
      <w:proofErr w:type="spellStart"/>
      <w:r w:rsidRPr="008D6F3C">
        <w:rPr>
          <w:b/>
        </w:rPr>
        <w:t>Presentación</w:t>
      </w:r>
      <w:proofErr w:type="spellEnd"/>
      <w:r w:rsidR="008D6F3C" w:rsidRPr="008D6F3C">
        <w:rPr>
          <w:b/>
        </w:rPr>
        <w:t>:</w:t>
      </w:r>
    </w:p>
    <w:p w14:paraId="4AEDACF1" w14:textId="017A5B8B" w:rsidR="00EA1C10" w:rsidRDefault="003D39D0">
      <w:r>
        <w:t xml:space="preserve">Anderson: </w:t>
      </w:r>
      <w:proofErr w:type="spellStart"/>
      <w:r>
        <w:t>producción</w:t>
      </w:r>
      <w:proofErr w:type="spellEnd"/>
      <w:r>
        <w:t xml:space="preserve">… </w:t>
      </w:r>
      <w:proofErr w:type="spellStart"/>
      <w:r>
        <w:t>redes</w:t>
      </w:r>
      <w:proofErr w:type="spellEnd"/>
      <w:r>
        <w:t xml:space="preserve">…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>.</w:t>
      </w:r>
    </w:p>
    <w:p w14:paraId="4E1683B7" w14:textId="47B035D1" w:rsidR="007C42D7" w:rsidRDefault="008B3A47">
      <w:r>
        <w:t xml:space="preserve">Logo: </w:t>
      </w:r>
      <w:proofErr w:type="spellStart"/>
      <w:r w:rsidR="008939CA">
        <w:t>L</w:t>
      </w:r>
      <w:r>
        <w:t>idera</w:t>
      </w:r>
      <w:proofErr w:type="spellEnd"/>
      <w:r>
        <w:t>.</w:t>
      </w:r>
      <w:r w:rsidR="002C6C52">
        <w:t xml:space="preserve"> Ricardo Tejada</w:t>
      </w:r>
      <w:r w:rsidR="005A5349">
        <w:t>.</w:t>
      </w:r>
    </w:p>
    <w:p w14:paraId="3DB321C6" w14:textId="1508F0F7" w:rsidR="005A5349" w:rsidRDefault="005A5349">
      <w:proofErr w:type="spellStart"/>
      <w:r>
        <w:t>Redes</w:t>
      </w:r>
      <w:proofErr w:type="spellEnd"/>
      <w:r>
        <w:t xml:space="preserve">: </w:t>
      </w:r>
      <w:r w:rsidR="0098591C">
        <w:t xml:space="preserve">Natalia: </w:t>
      </w:r>
      <w:proofErr w:type="spellStart"/>
      <w:r>
        <w:t>Liderar</w:t>
      </w:r>
      <w:proofErr w:type="spellEnd"/>
      <w:r>
        <w:t xml:space="preserve">. Anderson. </w:t>
      </w:r>
    </w:p>
    <w:p w14:paraId="685AE678" w14:textId="5C3BE46D" w:rsidR="00E66BBF" w:rsidRDefault="002815D3">
      <w:r>
        <w:t xml:space="preserve">4 de </w:t>
      </w:r>
      <w:proofErr w:type="spellStart"/>
      <w:r>
        <w:t>febrero</w:t>
      </w:r>
      <w:proofErr w:type="spellEnd"/>
    </w:p>
    <w:p w14:paraId="4B52FF04" w14:textId="1459FF2E" w:rsidR="002815D3" w:rsidRDefault="002815D3">
      <w:r>
        <w:t xml:space="preserve">28 de </w:t>
      </w:r>
      <w:proofErr w:type="spellStart"/>
      <w:r>
        <w:t>enero</w:t>
      </w:r>
      <w:proofErr w:type="spellEnd"/>
      <w:r>
        <w:t xml:space="preserve"> </w:t>
      </w:r>
      <w:proofErr w:type="spellStart"/>
      <w:r>
        <w:t>expectativa</w:t>
      </w:r>
      <w:proofErr w:type="spellEnd"/>
    </w:p>
    <w:p w14:paraId="5B9F3E2F" w14:textId="2C71B868" w:rsidR="002815D3" w:rsidRDefault="00030545">
      <w:proofErr w:type="spellStart"/>
      <w:r>
        <w:t>Vamos</w:t>
      </w:r>
      <w:proofErr w:type="spellEnd"/>
      <w:r>
        <w:t xml:space="preserve"> a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para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entrevistas</w:t>
      </w:r>
      <w:proofErr w:type="spellEnd"/>
    </w:p>
    <w:p w14:paraId="21BC3E08" w14:textId="633F0051" w:rsidR="00030545" w:rsidRDefault="004F08F6">
      <w:r>
        <w:t>…</w:t>
      </w:r>
    </w:p>
    <w:p w14:paraId="716B2080" w14:textId="42C79624" w:rsidR="00B246CF" w:rsidRDefault="00B246CF">
      <w:r>
        <w:t xml:space="preserve">9 de la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domingo</w:t>
      </w:r>
      <w:proofErr w:type="spellEnd"/>
      <w:r>
        <w:t>.</w:t>
      </w:r>
    </w:p>
    <w:p w14:paraId="7DD7C648" w14:textId="67734E32" w:rsidR="00B246CF" w:rsidRDefault="004F08F6">
      <w:r>
        <w:t>…</w:t>
      </w:r>
      <w:bookmarkStart w:id="0" w:name="_GoBack"/>
      <w:bookmarkEnd w:id="0"/>
    </w:p>
    <w:p w14:paraId="07E57D96" w14:textId="798545F8" w:rsidR="00FE19A5" w:rsidRDefault="00F27026">
      <w:r>
        <w:t xml:space="preserve">Material pop </w:t>
      </w:r>
      <w:proofErr w:type="spellStart"/>
      <w:r>
        <w:t>todos</w:t>
      </w:r>
      <w:proofErr w:type="spellEnd"/>
      <w:r>
        <w:t xml:space="preserve"> van a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diseños</w:t>
      </w:r>
      <w:proofErr w:type="spellEnd"/>
      <w:r>
        <w:t>.</w:t>
      </w:r>
    </w:p>
    <w:p w14:paraId="08DA4531" w14:textId="309B3FE4" w:rsidR="004F08F6" w:rsidRDefault="004F08F6">
      <w:r>
        <w:t>…</w:t>
      </w:r>
    </w:p>
    <w:p w14:paraId="7CF9B0FB" w14:textId="120788BE" w:rsidR="004F08F6" w:rsidRDefault="004F08F6"/>
    <w:p w14:paraId="4615A8BB" w14:textId="77EC8458" w:rsidR="004F08F6" w:rsidRDefault="004631E5">
      <w:proofErr w:type="spellStart"/>
      <w:r>
        <w:t>Ojo</w:t>
      </w:r>
      <w:proofErr w:type="spellEnd"/>
      <w:r>
        <w:t xml:space="preserve"> con el </w:t>
      </w:r>
      <w:proofErr w:type="spellStart"/>
      <w:r>
        <w:t>lenguaje</w:t>
      </w:r>
      <w:proofErr w:type="spellEnd"/>
      <w:r>
        <w:t xml:space="preserve"> para </w:t>
      </w:r>
      <w:proofErr w:type="spellStart"/>
      <w:r>
        <w:t>tratar</w:t>
      </w:r>
      <w:proofErr w:type="spellEnd"/>
      <w:r>
        <w:t xml:space="preserve"> con lo </w:t>
      </w:r>
      <w:proofErr w:type="spellStart"/>
      <w:r>
        <w:t>pasada</w:t>
      </w:r>
      <w:proofErr w:type="spellEnd"/>
    </w:p>
    <w:p w14:paraId="479E1722" w14:textId="16EA543D" w:rsidR="00AA0AE3" w:rsidRDefault="00AA0AE3"/>
    <w:p w14:paraId="36AE5651" w14:textId="7F75B243" w:rsidR="00AA0AE3" w:rsidRDefault="005A22CF">
      <w:proofErr w:type="spellStart"/>
      <w:r>
        <w:t>Mandar</w:t>
      </w:r>
      <w:proofErr w:type="spellEnd"/>
      <w:r>
        <w:t xml:space="preserve"> los </w:t>
      </w:r>
      <w:proofErr w:type="spellStart"/>
      <w:r>
        <w:t>actas</w:t>
      </w:r>
      <w:proofErr w:type="spellEnd"/>
      <w:r>
        <w:t>.</w:t>
      </w:r>
    </w:p>
    <w:p w14:paraId="6144B19E" w14:textId="5BAB8B54" w:rsidR="005A22CF" w:rsidRDefault="00810A6E">
      <w:proofErr w:type="spellStart"/>
      <w:r>
        <w:t>Redireccionar</w:t>
      </w:r>
      <w:proofErr w:type="spellEnd"/>
      <w:r>
        <w:t xml:space="preserve"> a los cap </w:t>
      </w:r>
      <w:proofErr w:type="spellStart"/>
      <w:r w:rsidR="00400E7C">
        <w:t>más</w:t>
      </w:r>
      <w:proofErr w:type="spellEnd"/>
      <w:r w:rsidR="00400E7C">
        <w:t xml:space="preserve"> </w:t>
      </w:r>
      <w:proofErr w:type="spellStart"/>
      <w:r w:rsidR="00400E7C">
        <w:t>flojos</w:t>
      </w:r>
      <w:proofErr w:type="spellEnd"/>
      <w:r w:rsidR="00400E7C">
        <w:t xml:space="preserve"> los caps </w:t>
      </w:r>
      <w:proofErr w:type="spellStart"/>
      <w:r w:rsidR="00400E7C">
        <w:t>más</w:t>
      </w:r>
      <w:proofErr w:type="spellEnd"/>
      <w:r w:rsidR="00400E7C">
        <w:t xml:space="preserve"> Fuertes</w:t>
      </w:r>
      <w:r w:rsidR="00A55E85">
        <w:t>.</w:t>
      </w:r>
    </w:p>
    <w:p w14:paraId="5F0D09CE" w14:textId="55EC11DF" w:rsidR="00A55E85" w:rsidRDefault="00A732D9">
      <w:r>
        <w:lastRenderedPageBreak/>
        <w:t>Domingo.</w:t>
      </w:r>
    </w:p>
    <w:p w14:paraId="5C767F56" w14:textId="77777777" w:rsidR="00A732D9" w:rsidRDefault="00A732D9"/>
    <w:p w14:paraId="67ECC170" w14:textId="77777777" w:rsidR="00400E7C" w:rsidRDefault="00400E7C"/>
    <w:p w14:paraId="79644954" w14:textId="175E046B" w:rsidR="00AA0AE3" w:rsidRDefault="00AA0AE3"/>
    <w:p w14:paraId="0CDC3BBD" w14:textId="77777777" w:rsidR="00AA0AE3" w:rsidRDefault="00AA0AE3"/>
    <w:p w14:paraId="74A5CBF9" w14:textId="77777777" w:rsidR="00F27026" w:rsidRDefault="00F27026"/>
    <w:sectPr w:rsidR="00F2702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7E"/>
    <w:rsid w:val="00030545"/>
    <w:rsid w:val="00084764"/>
    <w:rsid w:val="0009354B"/>
    <w:rsid w:val="001C257E"/>
    <w:rsid w:val="002815D3"/>
    <w:rsid w:val="002C6C52"/>
    <w:rsid w:val="003D39D0"/>
    <w:rsid w:val="00400E7C"/>
    <w:rsid w:val="004631E5"/>
    <w:rsid w:val="004D283C"/>
    <w:rsid w:val="004F08F6"/>
    <w:rsid w:val="004F50BF"/>
    <w:rsid w:val="005A22CF"/>
    <w:rsid w:val="005A5349"/>
    <w:rsid w:val="007C42D7"/>
    <w:rsid w:val="007E279A"/>
    <w:rsid w:val="00810A6E"/>
    <w:rsid w:val="008939CA"/>
    <w:rsid w:val="008B3A47"/>
    <w:rsid w:val="008D5B20"/>
    <w:rsid w:val="008D6F3C"/>
    <w:rsid w:val="0098591C"/>
    <w:rsid w:val="00A55E85"/>
    <w:rsid w:val="00A732D9"/>
    <w:rsid w:val="00AA0AE3"/>
    <w:rsid w:val="00B246CF"/>
    <w:rsid w:val="00C25F36"/>
    <w:rsid w:val="00E66BBF"/>
    <w:rsid w:val="00E84F30"/>
    <w:rsid w:val="00EA1C10"/>
    <w:rsid w:val="00F27026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A2F9F"/>
  <w15:chartTrackingRefBased/>
  <w15:docId w15:val="{630C05F6-58D4-4273-BF57-174A74D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Gaviria Balcázar</dc:creator>
  <cp:keywords/>
  <dc:description/>
  <cp:lastModifiedBy>Luis Alberto Gaviria Balcázar</cp:lastModifiedBy>
  <cp:revision>33</cp:revision>
  <dcterms:created xsi:type="dcterms:W3CDTF">2018-01-18T00:40:00Z</dcterms:created>
  <dcterms:modified xsi:type="dcterms:W3CDTF">2018-01-18T02:31:00Z</dcterms:modified>
</cp:coreProperties>
</file>